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6A5F" w14:textId="77777777" w:rsidR="00E9700C" w:rsidRPr="00FB59E2" w:rsidRDefault="007A4E5E" w:rsidP="00E9700C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000000" w:themeColor="text1"/>
          <w:sz w:val="36"/>
          <w:szCs w:val="24"/>
          <w:lang w:val="fr-FR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C697842" wp14:editId="4BDDB1F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9590" cy="636905"/>
            <wp:effectExtent l="0" t="0" r="3810" b="0"/>
            <wp:wrapSquare wrapText="bothSides"/>
            <wp:docPr id="3" name="Image 3" descr="cid:E26476DB-FF0C-4DB9-B017-9ECCBD30E97C@nolinor.lo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E26476DB-FF0C-4DB9-B017-9ECCBD30E97C@nolinor.loc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979EF" w14:textId="77777777" w:rsidR="00E9700C" w:rsidRDefault="00E9700C" w:rsidP="00E9700C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</w:pPr>
    </w:p>
    <w:p w14:paraId="17A77AE0" w14:textId="77777777" w:rsidR="00E9700C" w:rsidRDefault="00E9700C" w:rsidP="00E9700C">
      <w:pPr>
        <w:spacing w:after="0" w:line="240" w:lineRule="auto"/>
        <w:contextualSpacing/>
        <w:rPr>
          <w:rStyle w:val="hps"/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</w:pPr>
    </w:p>
    <w:p w14:paraId="0F21ADEF" w14:textId="77777777" w:rsidR="00E9700C" w:rsidRPr="00FB59E2" w:rsidRDefault="00E9700C" w:rsidP="00E9700C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</w:pPr>
      <w:r w:rsidRPr="00FB59E2">
        <w:rPr>
          <w:rStyle w:val="hps"/>
          <w:rFonts w:ascii="Times New Roman" w:hAnsi="Times New Roman" w:cs="Times New Roman"/>
          <w:b/>
          <w:color w:val="000000" w:themeColor="text1"/>
          <w:sz w:val="32"/>
          <w:szCs w:val="24"/>
          <w:lang w:val="fr-FR"/>
        </w:rPr>
        <w:t>Agent de rampe</w:t>
      </w:r>
    </w:p>
    <w:p w14:paraId="1A1A530A" w14:textId="77777777" w:rsidR="00CB7AA9" w:rsidRDefault="00CB7AA9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sz w:val="24"/>
          <w:szCs w:val="24"/>
          <w:lang w:val="en-US"/>
        </w:rPr>
      </w:pPr>
    </w:p>
    <w:p w14:paraId="7EF0565C" w14:textId="77777777" w:rsidR="00E9700C" w:rsidRPr="00E9700C" w:rsidRDefault="00CB7AA9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 de début : Aussitôt que possible</w:t>
      </w:r>
    </w:p>
    <w:p w14:paraId="652DFC4F" w14:textId="77777777" w:rsidR="00E9700C" w:rsidRPr="00E9700C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354A54" w14:textId="77777777" w:rsidR="00E9700C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7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de</w:t>
      </w:r>
      <w:r w:rsidR="00CB7A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poste : Permanent – temps partiel</w:t>
      </w:r>
      <w:r w:rsidRPr="00E97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7713403" w14:textId="77777777" w:rsidR="00746B9A" w:rsidRDefault="00746B9A" w:rsidP="00746B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391274E" w14:textId="0ECAB340" w:rsidR="000C5BBD" w:rsidRPr="00E9700C" w:rsidRDefault="00746B9A" w:rsidP="00746B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70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Lieu de travail : Mirabel </w:t>
      </w:r>
    </w:p>
    <w:p w14:paraId="1B1ADF9B" w14:textId="77777777" w:rsidR="00E9700C" w:rsidRPr="00FB59E2" w:rsidRDefault="00E9700C" w:rsidP="00E9700C">
      <w:pPr>
        <w:spacing w:after="0" w:line="240" w:lineRule="auto"/>
        <w:contextualSpacing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</w:p>
    <w:p w14:paraId="71010D41" w14:textId="6AC7771A" w:rsidR="00E9700C" w:rsidRPr="00FB59E2" w:rsidRDefault="005C3533" w:rsidP="00E9700C">
      <w:pPr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Nolinor est à la recherche d’un agent </w:t>
      </w:r>
      <w:r w:rsidR="00E9700C"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rampe.</w:t>
      </w:r>
      <w:r w:rsidR="00E9700C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Cette personne sera en charge</w:t>
      </w:r>
      <w:r w:rsidR="00E9700C" w:rsidRPr="00D75361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du bon déroulement des activités au sol entourant les aéronefs en opération</w:t>
      </w:r>
      <w:r w:rsidR="00E9700C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</w:p>
    <w:p w14:paraId="50666F8C" w14:textId="77777777" w:rsidR="00E9700C" w:rsidRPr="00FB59E2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22E4C" w14:textId="77777777" w:rsidR="00E9700C" w:rsidRPr="00FB59E2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Responsabilités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0E46C452" w14:textId="77777777" w:rsidR="00E9700C" w:rsidRPr="00FB59E2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E65A6" w14:textId="75F9D672" w:rsidR="000C5BBD" w:rsidRDefault="000C5BBD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Nettoyage des aéronefs</w:t>
      </w:r>
      <w:r w:rsidR="005C35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E645CB" w14:textId="3DAE521E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Effectuer le guidage au sol des aéronefs;</w:t>
      </w:r>
    </w:p>
    <w:p w14:paraId="5C106BF0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Effectuer le remorquage des aéronefs;</w:t>
      </w:r>
    </w:p>
    <w:p w14:paraId="7D09C54E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Effectuer le ravitaillement des aéronefs;</w:t>
      </w:r>
    </w:p>
    <w:p w14:paraId="7AE3297C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Procéder aux arrivées et départs des vols;</w:t>
      </w:r>
    </w:p>
    <w:p w14:paraId="77BB6677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Assister l’équipe de dégivrage des aéronefs;</w:t>
      </w:r>
    </w:p>
    <w:p w14:paraId="6B56DD23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Assister l’équipe d’entretien à la préparation des aéronefs;</w:t>
      </w:r>
    </w:p>
    <w:p w14:paraId="7E6E75EE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Effectuer le chargement/déchargement des bagages;</w:t>
      </w:r>
    </w:p>
    <w:p w14:paraId="6EAF3327" w14:textId="77777777" w:rsidR="00E9700C" w:rsidRPr="00FB59E2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Escorter les passagers et le personnel naviguant 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>sur la rampe;</w:t>
      </w:r>
    </w:p>
    <w:p w14:paraId="524A5D92" w14:textId="77777777" w:rsidR="00E9700C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Agir à titre de support </w:t>
      </w:r>
      <w:r w:rsidR="00570398">
        <w:rPr>
          <w:rFonts w:ascii="Times New Roman" w:hAnsi="Times New Roman" w:cs="Times New Roman"/>
          <w:color w:val="000000" w:themeColor="text1"/>
          <w:sz w:val="24"/>
          <w:szCs w:val="24"/>
        </w:rPr>
        <w:t>technique;</w:t>
      </w:r>
    </w:p>
    <w:p w14:paraId="09F4945E" w14:textId="77777777" w:rsidR="00570398" w:rsidRPr="00FB59E2" w:rsidRDefault="00570398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Effectuer toutes autres tâches connexes. </w:t>
      </w:r>
    </w:p>
    <w:p w14:paraId="06EC83F6" w14:textId="77777777" w:rsidR="00E9700C" w:rsidRPr="00FB59E2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F357B" w14:textId="77777777" w:rsidR="00E9700C" w:rsidRPr="00FB59E2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Qualification</w:t>
      </w:r>
      <w:r w:rsidR="007A4E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2303839B" w14:textId="77777777" w:rsidR="00E9700C" w:rsidRPr="00FB59E2" w:rsidRDefault="00E9700C" w:rsidP="00E970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C9591" w14:textId="77777777" w:rsidR="00E9700C" w:rsidRPr="00FB59E2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Détenir un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diplôme d'études secondaires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14:paraId="2162C7B9" w14:textId="77777777" w:rsidR="00E9700C" w:rsidRPr="00FB59E2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0 à 2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ans d'expérience pertinente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14:paraId="6594DB32" w14:textId="77777777" w:rsidR="00E9700C" w:rsidRPr="00FB59E2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Habileté à travailler sur des quarts flexibles de travail (jour, soir et nuit);</w:t>
      </w:r>
    </w:p>
    <w:p w14:paraId="1AAA08F3" w14:textId="77777777" w:rsidR="00E9700C" w:rsidRPr="00FB59E2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Permis de conduire valide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(Classe 1, un atout)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14:paraId="08260874" w14:textId="77777777" w:rsidR="00E9700C" w:rsidRPr="00FB59E2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Maîtrise de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suite </w:t>
      </w: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Microsoft Office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14:paraId="361F0A21" w14:textId="77777777" w:rsidR="00E9700C" w:rsidRPr="00FB59E2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Bonne connaissance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l'anglais, tant à l’oral qu’à l’écrit</w:t>
      </w:r>
      <w:r w:rsidRPr="00FB59E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14:paraId="5FD47279" w14:textId="77777777" w:rsidR="00E9700C" w:rsidRDefault="00E9700C" w:rsidP="00E9700C">
      <w:pPr>
        <w:pStyle w:val="Paragraphedeliste"/>
        <w:numPr>
          <w:ilvl w:val="0"/>
          <w:numId w:val="1"/>
        </w:num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B59E2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Expérience dans le milieu de l’aviation, un atout. </w:t>
      </w:r>
    </w:p>
    <w:p w14:paraId="513F0782" w14:textId="77777777" w:rsidR="000C5BBD" w:rsidRDefault="000C5BBD" w:rsidP="000C5BBD">
      <w:p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030C724" w14:textId="6CA75079" w:rsidR="000C5BBD" w:rsidRDefault="000C5BBD" w:rsidP="000C5BBD">
      <w:p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C353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Conditions de travail</w:t>
      </w:r>
      <w:r w:rsidRPr="005C353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114B5A1F" w14:textId="51D013E1" w:rsidR="005C3533" w:rsidRDefault="005C3533" w:rsidP="005C3533">
      <w:pPr>
        <w:pStyle w:val="Paragraphedeliste"/>
        <w:numPr>
          <w:ilvl w:val="0"/>
          <w:numId w:val="5"/>
        </w:num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Salaire</w:t>
      </w:r>
      <w:r w:rsidRPr="005C353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16$/ heure </w:t>
      </w:r>
    </w:p>
    <w:p w14:paraId="44B3F351" w14:textId="48F1DFB5" w:rsidR="005C3533" w:rsidRDefault="005C3533" w:rsidP="005C3533">
      <w:pPr>
        <w:pStyle w:val="Paragraphedeliste"/>
        <w:numPr>
          <w:ilvl w:val="0"/>
          <w:numId w:val="5"/>
        </w:num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Horaire flexible</w:t>
      </w:r>
      <w:r w:rsidR="00A8361D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accommoder les étudiants </w:t>
      </w:r>
    </w:p>
    <w:p w14:paraId="48B7E0F8" w14:textId="77777777" w:rsidR="005C3533" w:rsidRDefault="005C3533" w:rsidP="005C3533">
      <w:pPr>
        <w:spacing w:after="0" w:line="240" w:lineRule="auto"/>
        <w:rPr>
          <w:rStyle w:val="hps"/>
          <w:rFonts w:ascii="Times New Roman" w:hAnsi="Times New Roman"/>
          <w:color w:val="000000" w:themeColor="text1"/>
          <w:sz w:val="24"/>
          <w:szCs w:val="24"/>
          <w:u w:val="single"/>
          <w:lang w:val="fr-FR"/>
        </w:rPr>
      </w:pPr>
    </w:p>
    <w:p w14:paraId="743867AB" w14:textId="468A3B93" w:rsidR="00746B9A" w:rsidRPr="005C3533" w:rsidRDefault="00746B9A" w:rsidP="005C3533">
      <w:pPr>
        <w:spacing w:after="0" w:line="240" w:lineRule="auto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5C3533">
        <w:rPr>
          <w:rStyle w:val="hps"/>
          <w:rFonts w:ascii="Times New Roman" w:hAnsi="Times New Roman"/>
          <w:color w:val="000000" w:themeColor="text1"/>
          <w:sz w:val="24"/>
          <w:szCs w:val="24"/>
          <w:u w:val="single"/>
          <w:lang w:val="fr-FR"/>
        </w:rPr>
        <w:t>Comment postuler?</w:t>
      </w:r>
    </w:p>
    <w:p w14:paraId="6D586D63" w14:textId="0DA3EE17" w:rsidR="00FA5D8F" w:rsidRPr="005C3533" w:rsidRDefault="00746B9A" w:rsidP="005C3533">
      <w:pPr>
        <w:spacing w:after="150" w:line="240" w:lineRule="auto"/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46B9A"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  <w:t>Pour appliquer, vous devez fournir un curriculum vitae à jour et tout autre doc</w:t>
      </w:r>
      <w:r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  <w:t>ument ou information pertinent</w:t>
      </w:r>
      <w:r w:rsidR="00FA5D8F"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  <w:t xml:space="preserve"> à l’adresse courriel suivante : </w:t>
      </w:r>
      <w:hyperlink r:id="rId6" w:history="1">
        <w:r w:rsidRPr="00FA5D8F">
          <w:rPr>
            <w:rStyle w:val="hps"/>
            <w:rFonts w:ascii="Times New Roman" w:hAnsi="Times New Roman" w:cs="Times New Roman"/>
            <w:color w:val="000000" w:themeColor="text1"/>
            <w:sz w:val="24"/>
            <w:szCs w:val="24"/>
          </w:rPr>
          <w:t>rh@nolinor.com</w:t>
        </w:r>
      </w:hyperlink>
      <w:r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</w:p>
    <w:p w14:paraId="74694D86" w14:textId="516E0653" w:rsidR="00FA5D8F" w:rsidRDefault="00A8361D" w:rsidP="00FA5D8F">
      <w:pPr>
        <w:spacing w:after="0" w:line="240" w:lineRule="auto"/>
        <w:contextualSpacing/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 wp14:anchorId="5859B3DC" wp14:editId="04F573E0">
            <wp:simplePos x="0" y="0"/>
            <wp:positionH relativeFrom="margin">
              <wp:posOffset>0</wp:posOffset>
            </wp:positionH>
            <wp:positionV relativeFrom="paragraph">
              <wp:posOffset>-114300</wp:posOffset>
            </wp:positionV>
            <wp:extent cx="1799590" cy="636905"/>
            <wp:effectExtent l="0" t="0" r="3810" b="0"/>
            <wp:wrapSquare wrapText="bothSides"/>
            <wp:docPr id="2" name="Image 3" descr="cid:E26476DB-FF0C-4DB9-B017-9ECCBD30E97C@nolinor.lo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E26476DB-FF0C-4DB9-B017-9ECCBD30E97C@nolinor.loc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F084" w14:textId="263B7115" w:rsidR="00FA5D8F" w:rsidRDefault="00FA5D8F" w:rsidP="00E9700C">
      <w:pPr>
        <w:spacing w:after="0" w:line="240" w:lineRule="auto"/>
        <w:contextualSpacing/>
        <w:jc w:val="center"/>
        <w:rPr>
          <w:rStyle w:val="hps"/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724A9B8B" w14:textId="77777777" w:rsidR="00FA5D8F" w:rsidRDefault="00FA5D8F" w:rsidP="00E9700C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000000" w:themeColor="text1"/>
          <w:sz w:val="32"/>
          <w:lang w:val="en-CA"/>
        </w:rPr>
      </w:pPr>
    </w:p>
    <w:p w14:paraId="200DD981" w14:textId="2F3219E3" w:rsidR="00FA5D8F" w:rsidRPr="005C3533" w:rsidRDefault="00E9700C" w:rsidP="00A836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lang w:val="en-CA"/>
        </w:rPr>
      </w:pPr>
      <w:r w:rsidRPr="007A4E5E">
        <w:rPr>
          <w:rStyle w:val="hps"/>
          <w:rFonts w:ascii="Times New Roman" w:hAnsi="Times New Roman" w:cs="Times New Roman"/>
          <w:b/>
          <w:color w:val="000000" w:themeColor="text1"/>
          <w:sz w:val="32"/>
          <w:lang w:val="en-CA"/>
        </w:rPr>
        <w:t>Ramp Agent</w:t>
      </w:r>
    </w:p>
    <w:p w14:paraId="3017D81B" w14:textId="77777777" w:rsidR="005C3533" w:rsidRDefault="005C3533" w:rsidP="00E9700C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E5DFF35" w14:textId="09C347CB" w:rsidR="00E9700C" w:rsidRPr="00283455" w:rsidRDefault="00FA5D8F" w:rsidP="00E9700C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>tart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date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D45DE5">
        <w:rPr>
          <w:rFonts w:ascii="Times New Roman" w:hAnsi="Times New Roman" w:cs="Times New Roman"/>
          <w:sz w:val="24"/>
          <w:szCs w:val="24"/>
          <w:lang w:val="en"/>
        </w:rPr>
        <w:t>As s</w:t>
      </w:r>
      <w:r>
        <w:rPr>
          <w:rFonts w:ascii="Times New Roman" w:hAnsi="Times New Roman" w:cs="Times New Roman"/>
          <w:sz w:val="24"/>
          <w:szCs w:val="24"/>
          <w:lang w:val="en"/>
        </w:rPr>
        <w:t>oon as possible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  <w:t>Emp</w:t>
      </w:r>
      <w:r w:rsidR="00CB7AA9">
        <w:rPr>
          <w:rFonts w:ascii="Times New Roman" w:hAnsi="Times New Roman" w:cs="Times New Roman"/>
          <w:sz w:val="24"/>
          <w:szCs w:val="24"/>
          <w:lang w:val="en"/>
        </w:rPr>
        <w:t>loyment status: Permanent – Part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 xml:space="preserve"> time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  <w:t>Location: Mirabel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  <w:t xml:space="preserve">Nolinor is looking for a Ramp Agent. This person will be responsible for the </w:t>
      </w:r>
      <w:r w:rsidR="00B91174" w:rsidRPr="00283455">
        <w:rPr>
          <w:rFonts w:ascii="Times New Roman" w:hAnsi="Times New Roman" w:cs="Times New Roman"/>
          <w:sz w:val="24"/>
          <w:szCs w:val="24"/>
          <w:lang w:val="en"/>
        </w:rPr>
        <w:t>good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 xml:space="preserve"> running of activiti</w:t>
      </w:r>
      <w:r w:rsidR="00B91174" w:rsidRPr="00283455">
        <w:rPr>
          <w:rFonts w:ascii="Times New Roman" w:hAnsi="Times New Roman" w:cs="Times New Roman"/>
          <w:sz w:val="24"/>
          <w:szCs w:val="24"/>
          <w:lang w:val="en"/>
        </w:rPr>
        <w:t>es for the ground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 xml:space="preserve"> operation</w:t>
      </w:r>
      <w:r w:rsidR="00B91174" w:rsidRPr="002834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br/>
      </w:r>
      <w:r w:rsidR="00E9700C" w:rsidRPr="00570398">
        <w:rPr>
          <w:rFonts w:ascii="Times New Roman" w:hAnsi="Times New Roman" w:cs="Times New Roman"/>
          <w:sz w:val="24"/>
          <w:szCs w:val="24"/>
          <w:u w:val="single"/>
          <w:lang w:val="en"/>
        </w:rPr>
        <w:t>Responsibilities</w:t>
      </w:r>
      <w:r w:rsidR="00E9700C" w:rsidRPr="002834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7FCCB81D" w14:textId="77777777" w:rsidR="005C3533" w:rsidRPr="005C3533" w:rsidRDefault="005C3533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Cleaning the aircraft;</w:t>
      </w:r>
    </w:p>
    <w:p w14:paraId="071469D3" w14:textId="6BC0214D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Perform guiding aircraft ground;</w:t>
      </w:r>
    </w:p>
    <w:p w14:paraId="352C87C3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Carry out the towing aircraft;</w:t>
      </w:r>
    </w:p>
    <w:p w14:paraId="086121F4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Perform refueling aircraft;</w:t>
      </w:r>
    </w:p>
    <w:p w14:paraId="11604684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Make the arrivals and departures of flights;</w:t>
      </w:r>
    </w:p>
    <w:p w14:paraId="357DE443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Assisting the aircraft deicing crew;</w:t>
      </w:r>
    </w:p>
    <w:p w14:paraId="39AA9B8F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Assist the maintenance crew to prepare the aircraft;</w:t>
      </w:r>
    </w:p>
    <w:p w14:paraId="611E7FC9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Perform loading / unloading luggage;</w:t>
      </w:r>
    </w:p>
    <w:p w14:paraId="6A191CC1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Escort passengers and flight personnel on the ramp;</w:t>
      </w:r>
    </w:p>
    <w:p w14:paraId="6071170A" w14:textId="77777777" w:rsidR="00E9700C" w:rsidRPr="00570398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Act as technical support;</w:t>
      </w:r>
    </w:p>
    <w:p w14:paraId="6D8DCF4B" w14:textId="77777777" w:rsidR="00570398" w:rsidRPr="00283455" w:rsidRDefault="00570398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Perform other related duties. </w:t>
      </w:r>
    </w:p>
    <w:p w14:paraId="74566954" w14:textId="77777777" w:rsidR="00E9700C" w:rsidRPr="00283455" w:rsidRDefault="00E9700C" w:rsidP="00E9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213A9BC" w14:textId="77777777" w:rsidR="00E9700C" w:rsidRPr="00283455" w:rsidRDefault="00E9700C" w:rsidP="00E9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398">
        <w:rPr>
          <w:rFonts w:ascii="Times New Roman" w:hAnsi="Times New Roman" w:cs="Times New Roman"/>
          <w:sz w:val="24"/>
          <w:szCs w:val="24"/>
          <w:u w:val="single"/>
          <w:lang w:val="en"/>
        </w:rPr>
        <w:t>Qualification</w:t>
      </w:r>
      <w:r w:rsidR="00570398" w:rsidRPr="00570398">
        <w:rPr>
          <w:rFonts w:ascii="Times New Roman" w:hAnsi="Times New Roman" w:cs="Times New Roman"/>
          <w:sz w:val="24"/>
          <w:szCs w:val="24"/>
          <w:u w:val="single"/>
          <w:lang w:val="en"/>
        </w:rPr>
        <w:t>s</w:t>
      </w:r>
      <w:r w:rsidRPr="002834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376372A1" w14:textId="77777777" w:rsidR="00E9700C" w:rsidRPr="00283455" w:rsidRDefault="00E9700C" w:rsidP="00E9700C">
      <w:pPr>
        <w:pStyle w:val="Paragraphedeliste"/>
        <w:rPr>
          <w:rFonts w:ascii="Times New Roman" w:hAnsi="Times New Roman" w:cs="Times New Roman"/>
          <w:sz w:val="24"/>
          <w:szCs w:val="24"/>
          <w:lang w:val="en"/>
        </w:rPr>
      </w:pPr>
    </w:p>
    <w:p w14:paraId="7D316273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High school diploma;</w:t>
      </w:r>
    </w:p>
    <w:p w14:paraId="6A9ADF6B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0-2 years of relevant experience;</w:t>
      </w:r>
    </w:p>
    <w:p w14:paraId="5279FFA2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Ability to work on flexible working shifts (day, evening and night);</w:t>
      </w:r>
    </w:p>
    <w:p w14:paraId="2D50DC0B" w14:textId="77777777" w:rsidR="00E9700C" w:rsidRPr="00283455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Valid driver's license (class 1, an asset);</w:t>
      </w:r>
    </w:p>
    <w:p w14:paraId="121664F2" w14:textId="77777777" w:rsidR="00E9700C" w:rsidRPr="007A4E5E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Proficiency in Microsoft Office Suite;</w:t>
      </w:r>
    </w:p>
    <w:p w14:paraId="186827F6" w14:textId="51A17A59" w:rsidR="00E9700C" w:rsidRPr="005C3533" w:rsidRDefault="00E9700C" w:rsidP="00E970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283455">
        <w:rPr>
          <w:rFonts w:ascii="Times New Roman" w:hAnsi="Times New Roman" w:cs="Times New Roman"/>
          <w:sz w:val="24"/>
          <w:szCs w:val="24"/>
          <w:lang w:val="en"/>
        </w:rPr>
        <w:t>Experience in the aviation industry, an asset.</w:t>
      </w:r>
    </w:p>
    <w:p w14:paraId="1DCA57F5" w14:textId="77777777" w:rsidR="005C3533" w:rsidRDefault="005C3533" w:rsidP="005C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</w:p>
    <w:p w14:paraId="3766334D" w14:textId="66CAD78E" w:rsidR="00A8361D" w:rsidRDefault="005C3533" w:rsidP="005C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5C3533">
        <w:rPr>
          <w:rFonts w:ascii="Times New Roman" w:hAnsi="Times New Roman" w:cs="Times New Roman"/>
          <w:sz w:val="24"/>
          <w:szCs w:val="24"/>
          <w:u w:val="single"/>
          <w:lang w:val="en"/>
        </w:rPr>
        <w:t>Working conditions:</w:t>
      </w:r>
    </w:p>
    <w:p w14:paraId="562D251C" w14:textId="1D05BA67" w:rsidR="005C3533" w:rsidRDefault="005C3533" w:rsidP="005C35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Salary : $16.00 </w:t>
      </w:r>
      <w:r w:rsidRPr="005C3533">
        <w:rPr>
          <w:rFonts w:ascii="Times New Roman" w:hAnsi="Times New Roman" w:cs="Times New Roman"/>
          <w:sz w:val="24"/>
          <w:szCs w:val="24"/>
          <w:lang w:val="en"/>
        </w:rPr>
        <w:t xml:space="preserve">/hour </w:t>
      </w:r>
    </w:p>
    <w:p w14:paraId="66F62A0E" w14:textId="5B216603" w:rsidR="005C3533" w:rsidRDefault="005C3533" w:rsidP="005C35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Flexible hours </w:t>
      </w:r>
      <w:r w:rsidR="00A8361D">
        <w:rPr>
          <w:rFonts w:ascii="Times New Roman" w:hAnsi="Times New Roman" w:cs="Times New Roman"/>
          <w:sz w:val="24"/>
          <w:szCs w:val="24"/>
          <w:lang w:val="en"/>
        </w:rPr>
        <w:t xml:space="preserve">to accommodate students </w:t>
      </w:r>
    </w:p>
    <w:p w14:paraId="3ADF9A60" w14:textId="77777777" w:rsidR="005C3533" w:rsidRPr="005C3533" w:rsidRDefault="005C3533" w:rsidP="005C353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ED1B420" w14:textId="77777777" w:rsidR="00746B9A" w:rsidRDefault="00746B9A" w:rsidP="00746B9A">
      <w:pPr>
        <w:spacing w:after="0" w:line="240" w:lineRule="auto"/>
        <w:rPr>
          <w:rFonts w:ascii="Times" w:eastAsia="Times New Roman" w:hAnsi="Times" w:cs="Times New Roman"/>
          <w:sz w:val="24"/>
          <w:szCs w:val="24"/>
          <w:u w:val="single"/>
          <w:lang w:val="en-CA"/>
        </w:rPr>
      </w:pPr>
      <w:r w:rsidRPr="00746B9A">
        <w:rPr>
          <w:rFonts w:ascii="Times" w:eastAsia="Times New Roman" w:hAnsi="Times" w:cs="Times New Roman"/>
          <w:sz w:val="24"/>
          <w:szCs w:val="24"/>
          <w:u w:val="single"/>
          <w:lang w:val="en-CA"/>
        </w:rPr>
        <w:t>How to apply?</w:t>
      </w:r>
    </w:p>
    <w:p w14:paraId="1398EA84" w14:textId="576B040F" w:rsidR="00FA5D8F" w:rsidRPr="00A8361D" w:rsidRDefault="00746B9A" w:rsidP="00A8361D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CA"/>
        </w:rPr>
      </w:pPr>
      <w:r w:rsidRPr="00746B9A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746B9A">
        <w:rPr>
          <w:rFonts w:ascii="Times New Roman" w:hAnsi="Times New Roman" w:cs="Times New Roman"/>
          <w:sz w:val="24"/>
          <w:szCs w:val="24"/>
          <w:lang w:val="en"/>
        </w:rPr>
        <w:t>To apply, you must provide an updated curriculum vitae and any other relevant document or information to the following email address</w:t>
      </w:r>
      <w:r w:rsidR="00FA5D8F">
        <w:rPr>
          <w:rFonts w:ascii="Times New Roman" w:hAnsi="Times New Roman" w:cs="Times New Roman"/>
          <w:sz w:val="24"/>
          <w:szCs w:val="24"/>
          <w:lang w:val="en"/>
        </w:rPr>
        <w:t xml:space="preserve"> : rh@nolinor.com</w:t>
      </w:r>
    </w:p>
    <w:sectPr w:rsidR="00FA5D8F" w:rsidRPr="00A836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9B4"/>
    <w:multiLevelType w:val="hybridMultilevel"/>
    <w:tmpl w:val="658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AA7"/>
    <w:multiLevelType w:val="hybridMultilevel"/>
    <w:tmpl w:val="1B166CD8"/>
    <w:lvl w:ilvl="0" w:tplc="001C6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A79"/>
    <w:multiLevelType w:val="hybridMultilevel"/>
    <w:tmpl w:val="6AE2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FE1"/>
    <w:multiLevelType w:val="hybridMultilevel"/>
    <w:tmpl w:val="1460EEA2"/>
    <w:lvl w:ilvl="0" w:tplc="001C6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0FAA"/>
    <w:multiLevelType w:val="hybridMultilevel"/>
    <w:tmpl w:val="21342898"/>
    <w:lvl w:ilvl="0" w:tplc="001C6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57443"/>
    <w:multiLevelType w:val="hybridMultilevel"/>
    <w:tmpl w:val="EE3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0C"/>
    <w:rsid w:val="000C5BBD"/>
    <w:rsid w:val="00283455"/>
    <w:rsid w:val="00417C43"/>
    <w:rsid w:val="00490DC3"/>
    <w:rsid w:val="00570398"/>
    <w:rsid w:val="005C3533"/>
    <w:rsid w:val="00746B9A"/>
    <w:rsid w:val="007A4E5E"/>
    <w:rsid w:val="009A3C61"/>
    <w:rsid w:val="00A511FA"/>
    <w:rsid w:val="00A52EA9"/>
    <w:rsid w:val="00A8361D"/>
    <w:rsid w:val="00B91174"/>
    <w:rsid w:val="00CB7AA9"/>
    <w:rsid w:val="00D45DE5"/>
    <w:rsid w:val="00E9700C"/>
    <w:rsid w:val="00FA5D8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2237F"/>
  <w15:docId w15:val="{8A2DDD81-853F-4EC1-AAA8-C6B54CD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0C"/>
  </w:style>
  <w:style w:type="paragraph" w:styleId="Titre2">
    <w:name w:val="heading 2"/>
    <w:basedOn w:val="Normal"/>
    <w:link w:val="Titre2Car"/>
    <w:uiPriority w:val="9"/>
    <w:qFormat/>
    <w:rsid w:val="00746B9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00C"/>
    <w:pPr>
      <w:ind w:left="720"/>
      <w:contextualSpacing/>
    </w:pPr>
  </w:style>
  <w:style w:type="character" w:customStyle="1" w:styleId="hps">
    <w:name w:val="hps"/>
    <w:basedOn w:val="Policepardfaut"/>
    <w:rsid w:val="00E9700C"/>
  </w:style>
  <w:style w:type="character" w:customStyle="1" w:styleId="Titre2Car">
    <w:name w:val="Titre 2 Car"/>
    <w:basedOn w:val="Policepardfaut"/>
    <w:link w:val="Titre2"/>
    <w:uiPriority w:val="9"/>
    <w:rsid w:val="00746B9A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746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Lienhypertexte">
    <w:name w:val="Hyperlink"/>
    <w:basedOn w:val="Policepardfaut"/>
    <w:uiPriority w:val="99"/>
    <w:unhideWhenUsed/>
    <w:rsid w:val="00746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nolino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Lafrance</dc:creator>
  <cp:keywords/>
  <dc:description/>
  <cp:lastModifiedBy>Deraps, Christina</cp:lastModifiedBy>
  <cp:revision>2</cp:revision>
  <dcterms:created xsi:type="dcterms:W3CDTF">2018-01-19T16:16:00Z</dcterms:created>
  <dcterms:modified xsi:type="dcterms:W3CDTF">2018-01-19T16:16:00Z</dcterms:modified>
</cp:coreProperties>
</file>