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7291" w14:textId="77777777" w:rsidR="006778EB" w:rsidRDefault="006778EB" w:rsidP="003A6E00">
      <w:pPr>
        <w:pStyle w:val="Titre"/>
        <w:jc w:val="left"/>
        <w:rPr>
          <w:lang w:val="fr-C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531D49" wp14:editId="2A975801">
            <wp:extent cx="895350" cy="895350"/>
            <wp:effectExtent l="247650" t="228600" r="228600" b="209550"/>
            <wp:docPr id="2" name="Picture 0" descr="Gard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ri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78CF168" w14:textId="77777777" w:rsidR="00395C12" w:rsidRDefault="004F3F19" w:rsidP="007636E3">
      <w:pPr>
        <w:pStyle w:val="Titre"/>
        <w:rPr>
          <w:lang w:val="fr-CA"/>
        </w:rPr>
      </w:pPr>
      <w:r w:rsidRPr="004F3F19">
        <w:rPr>
          <w:lang w:val="fr-CA"/>
        </w:rPr>
        <w:t>Garderie</w:t>
      </w:r>
      <w:r w:rsidR="001D048F">
        <w:rPr>
          <w:lang w:val="fr-CA"/>
        </w:rPr>
        <w:t xml:space="preserve"> </w:t>
      </w:r>
      <w:r w:rsidR="00740CAC">
        <w:rPr>
          <w:lang w:val="fr-CA"/>
        </w:rPr>
        <w:t>Le Castillon</w:t>
      </w:r>
      <w:r w:rsidRPr="004F3F19">
        <w:rPr>
          <w:lang w:val="fr-CA"/>
        </w:rPr>
        <w:t xml:space="preserve"> </w:t>
      </w:r>
      <w:r>
        <w:rPr>
          <w:lang w:val="fr-CA"/>
        </w:rPr>
        <w:t>à</w:t>
      </w:r>
      <w:r w:rsidRPr="004F3F19">
        <w:rPr>
          <w:lang w:val="fr-CA"/>
        </w:rPr>
        <w:t xml:space="preserve"> </w:t>
      </w:r>
      <w:r w:rsidR="00740CAC">
        <w:rPr>
          <w:lang w:val="fr-CA"/>
        </w:rPr>
        <w:t>Blainville</w:t>
      </w:r>
    </w:p>
    <w:p w14:paraId="4515D642" w14:textId="77777777" w:rsidR="007636E3" w:rsidRPr="007636E3" w:rsidRDefault="007636E3" w:rsidP="007636E3">
      <w:pPr>
        <w:rPr>
          <w:lang w:val="fr-CA"/>
        </w:rPr>
      </w:pPr>
    </w:p>
    <w:p w14:paraId="71C973A5" w14:textId="77777777" w:rsidR="004F3F19" w:rsidRDefault="004F3F19" w:rsidP="004F3F19">
      <w:pPr>
        <w:jc w:val="both"/>
        <w:rPr>
          <w:lang w:val="fr-CA"/>
        </w:rPr>
      </w:pPr>
    </w:p>
    <w:p w14:paraId="586680B1" w14:textId="77777777" w:rsidR="004F3F19" w:rsidRDefault="004F3F19" w:rsidP="004F3F19">
      <w:pPr>
        <w:jc w:val="both"/>
        <w:rPr>
          <w:lang w:val="fr-CA"/>
        </w:rPr>
      </w:pPr>
      <w:r>
        <w:rPr>
          <w:lang w:val="fr-CA"/>
        </w:rPr>
        <w:t xml:space="preserve">Recherche une éducatrice </w:t>
      </w:r>
      <w:r w:rsidR="003A6E00">
        <w:rPr>
          <w:lang w:val="fr-CA"/>
        </w:rPr>
        <w:t xml:space="preserve">avec des connaissances dans le domaine, emploi parfait pour étudiante. </w:t>
      </w:r>
    </w:p>
    <w:p w14:paraId="6F63FAF6" w14:textId="77777777" w:rsidR="003A6E00" w:rsidRDefault="003A6E00" w:rsidP="004F3F19">
      <w:pPr>
        <w:jc w:val="both"/>
        <w:rPr>
          <w:lang w:val="fr-CA"/>
        </w:rPr>
      </w:pPr>
    </w:p>
    <w:p w14:paraId="699FA873" w14:textId="77777777" w:rsidR="00DC4515" w:rsidRDefault="00EF08AD" w:rsidP="00DC4515">
      <w:pPr>
        <w:numPr>
          <w:ilvl w:val="0"/>
          <w:numId w:val="1"/>
        </w:numPr>
        <w:jc w:val="both"/>
        <w:rPr>
          <w:lang w:val="fr-CA"/>
        </w:rPr>
      </w:pPr>
      <w:r>
        <w:rPr>
          <w:lang w:val="fr-CA"/>
        </w:rPr>
        <w:t>P</w:t>
      </w:r>
      <w:r w:rsidR="004F3F19">
        <w:rPr>
          <w:lang w:val="fr-CA"/>
        </w:rPr>
        <w:t>oste</w:t>
      </w:r>
      <w:r w:rsidR="004F3F19" w:rsidRPr="004F3F19">
        <w:rPr>
          <w:lang w:val="fr-CA"/>
        </w:rPr>
        <w:t xml:space="preserve"> </w:t>
      </w:r>
      <w:r w:rsidR="004F3F19">
        <w:rPr>
          <w:lang w:val="fr-CA"/>
        </w:rPr>
        <w:t xml:space="preserve">à temps plein </w:t>
      </w:r>
      <w:r w:rsidR="003A6E00">
        <w:rPr>
          <w:lang w:val="fr-CA"/>
        </w:rPr>
        <w:t>18h</w:t>
      </w:r>
      <w:r w:rsidR="004F3F19">
        <w:rPr>
          <w:lang w:val="fr-CA"/>
        </w:rPr>
        <w:t xml:space="preserve"> semaine </w:t>
      </w:r>
      <w:r w:rsidR="003A6E00">
        <w:rPr>
          <w:lang w:val="fr-CA"/>
        </w:rPr>
        <w:t>sur 2</w:t>
      </w:r>
      <w:r>
        <w:rPr>
          <w:lang w:val="fr-CA"/>
        </w:rPr>
        <w:t xml:space="preserve"> jours</w:t>
      </w:r>
      <w:r w:rsidR="003A6E00">
        <w:rPr>
          <w:lang w:val="fr-CA"/>
        </w:rPr>
        <w:t xml:space="preserve"> et remplacement sur appel (au besoin) ainsi que possibilité temps plein lors période de relâche (temps des fêtes, relâche scolaire et été)</w:t>
      </w:r>
      <w:r>
        <w:rPr>
          <w:lang w:val="fr-CA"/>
        </w:rPr>
        <w:t>.</w:t>
      </w:r>
    </w:p>
    <w:p w14:paraId="2D0E3200" w14:textId="77777777" w:rsidR="00DC4515" w:rsidRDefault="00DC4515" w:rsidP="00E71F08">
      <w:pPr>
        <w:pStyle w:val="Paragraphedeliste"/>
        <w:ind w:left="0"/>
        <w:rPr>
          <w:lang w:val="fr-CA"/>
        </w:rPr>
      </w:pPr>
    </w:p>
    <w:p w14:paraId="14A0E4E6" w14:textId="77777777" w:rsidR="00DC4515" w:rsidRDefault="00DC4515" w:rsidP="00DC4515">
      <w:pPr>
        <w:jc w:val="both"/>
        <w:rPr>
          <w:lang w:val="fr-CA"/>
        </w:rPr>
      </w:pPr>
    </w:p>
    <w:p w14:paraId="7B79F630" w14:textId="77777777" w:rsidR="004E0759" w:rsidRPr="004E0759" w:rsidRDefault="00EF08AD" w:rsidP="004E0759">
      <w:pPr>
        <w:shd w:val="clear" w:color="auto" w:fill="FCF6EB"/>
        <w:spacing w:after="336"/>
        <w:jc w:val="both"/>
        <w:rPr>
          <w:szCs w:val="17"/>
          <w:lang w:val="fr-CA"/>
        </w:rPr>
      </w:pPr>
      <w:r w:rsidRPr="003A6E00">
        <w:rPr>
          <w:szCs w:val="17"/>
          <w:lang w:val="fr-CA"/>
        </w:rPr>
        <w:t>Garderie avec très belle ambiance de t</w:t>
      </w:r>
      <w:r w:rsidR="00083FAC">
        <w:rPr>
          <w:szCs w:val="17"/>
          <w:lang w:val="fr-CA"/>
        </w:rPr>
        <w:t xml:space="preserve">ravail, la direction présente avec une </w:t>
      </w:r>
      <w:proofErr w:type="gramStart"/>
      <w:r w:rsidR="00083FAC">
        <w:rPr>
          <w:szCs w:val="17"/>
          <w:lang w:val="fr-CA"/>
        </w:rPr>
        <w:t xml:space="preserve">grande  </w:t>
      </w:r>
      <w:r w:rsidRPr="003A6E00">
        <w:rPr>
          <w:szCs w:val="17"/>
          <w:lang w:val="fr-CA"/>
        </w:rPr>
        <w:t>écoute</w:t>
      </w:r>
      <w:proofErr w:type="gramEnd"/>
      <w:r w:rsidR="00083FAC">
        <w:rPr>
          <w:szCs w:val="17"/>
          <w:lang w:val="fr-CA"/>
        </w:rPr>
        <w:t xml:space="preserve"> travaillant au sein d'</w:t>
      </w:r>
      <w:r w:rsidRPr="003A6E00">
        <w:rPr>
          <w:szCs w:val="17"/>
          <w:lang w:val="fr-CA"/>
        </w:rPr>
        <w:t>une équipe coopérative et solide.</w:t>
      </w:r>
      <w:r w:rsidR="00502D15" w:rsidRPr="003A6E00">
        <w:rPr>
          <w:szCs w:val="17"/>
          <w:lang w:val="fr-CA"/>
        </w:rPr>
        <w:t xml:space="preserve"> Nous cherchons une </w:t>
      </w:r>
      <w:r w:rsidRPr="003A6E00">
        <w:rPr>
          <w:szCs w:val="17"/>
          <w:lang w:val="fr-CA"/>
        </w:rPr>
        <w:t>éducatrice</w:t>
      </w:r>
      <w:r w:rsidR="00502D15" w:rsidRPr="003A6E00">
        <w:rPr>
          <w:szCs w:val="17"/>
          <w:lang w:val="fr-CA"/>
        </w:rPr>
        <w:t xml:space="preserve"> qui</w:t>
      </w:r>
      <w:r w:rsidRPr="003A6E00">
        <w:rPr>
          <w:szCs w:val="17"/>
          <w:lang w:val="fr-CA"/>
        </w:rPr>
        <w:t xml:space="preserve"> devra être e</w:t>
      </w:r>
      <w:r w:rsidR="004E0759" w:rsidRPr="003A6E00">
        <w:rPr>
          <w:szCs w:val="17"/>
          <w:lang w:val="fr-CA"/>
        </w:rPr>
        <w:t>n accord avec les valeurs de la garderie, l'éducatrice devra utiliser des techniques et des attitudes éducatives a</w:t>
      </w:r>
      <w:r w:rsidRPr="003A6E00">
        <w:rPr>
          <w:szCs w:val="17"/>
          <w:lang w:val="fr-CA"/>
        </w:rPr>
        <w:t xml:space="preserve">daptées à des enfants âgés de </w:t>
      </w:r>
      <w:r w:rsidR="003A6E00" w:rsidRPr="003A6E00">
        <w:rPr>
          <w:szCs w:val="17"/>
          <w:lang w:val="fr-CA"/>
        </w:rPr>
        <w:t>0-5</w:t>
      </w:r>
      <w:r w:rsidR="004E0759" w:rsidRPr="003A6E00">
        <w:rPr>
          <w:szCs w:val="17"/>
          <w:lang w:val="fr-CA"/>
        </w:rPr>
        <w:t xml:space="preserve"> ans afin d'assurer le bien-être, la sécurité, la santé et le développement harmonieux des 8</w:t>
      </w:r>
      <w:r w:rsidR="003A6E00" w:rsidRPr="003A6E00">
        <w:rPr>
          <w:szCs w:val="17"/>
          <w:lang w:val="fr-CA"/>
        </w:rPr>
        <w:t>-10</w:t>
      </w:r>
      <w:r w:rsidR="004E0759" w:rsidRPr="003A6E00">
        <w:rPr>
          <w:szCs w:val="17"/>
          <w:lang w:val="fr-CA"/>
        </w:rPr>
        <w:t xml:space="preserve"> enfants qui lui seront confiés. </w:t>
      </w:r>
      <w:r w:rsidR="00502D15" w:rsidRPr="003A6E00">
        <w:rPr>
          <w:szCs w:val="17"/>
          <w:lang w:val="fr-CA"/>
        </w:rPr>
        <w:t xml:space="preserve">Celle-ci </w:t>
      </w:r>
      <w:r w:rsidR="004E0759" w:rsidRPr="003A6E00">
        <w:rPr>
          <w:szCs w:val="17"/>
          <w:lang w:val="fr-CA"/>
        </w:rPr>
        <w:t>devra exercer les fonctions suivantes: planifier et animer des activités quotidiennes; préparer du matériel de bricolage; donner aux enfants l'occasion d'exprimer leur créativité; inculquer aux enfants de bonnes habitudes alimentaires et d'hygiène; observer les enfants et être capable de revoir son action éducative afin de bien encadrer le groupe; discuter avec les parents du développement de son enfant et assurer le suivi des informations importantes concernant l'enfant. Ouverture à effectuer des tâches ménagères et d’entretien.</w:t>
      </w:r>
    </w:p>
    <w:p w14:paraId="10E676D7" w14:textId="77777777" w:rsidR="004E0759" w:rsidRPr="004F167A" w:rsidRDefault="004E0759" w:rsidP="004E0759">
      <w:pPr>
        <w:shd w:val="clear" w:color="auto" w:fill="000099"/>
        <w:outlineLvl w:val="2"/>
        <w:rPr>
          <w:rFonts w:ascii="Arial" w:hAnsi="Arial" w:cs="Arial"/>
          <w:b/>
          <w:bCs/>
          <w:color w:val="FFFFFF"/>
          <w:sz w:val="21"/>
          <w:szCs w:val="21"/>
          <w:lang w:val="fr-CA"/>
        </w:rPr>
      </w:pPr>
      <w:r w:rsidRPr="004F167A">
        <w:rPr>
          <w:rFonts w:ascii="Arial" w:hAnsi="Arial" w:cs="Arial"/>
          <w:b/>
          <w:bCs/>
          <w:color w:val="FFFFFF"/>
          <w:sz w:val="21"/>
          <w:szCs w:val="21"/>
          <w:lang w:val="fr-CA"/>
        </w:rPr>
        <w:t>Exigences et conditions de travail</w:t>
      </w:r>
    </w:p>
    <w:p w14:paraId="7469E30E" w14:textId="77777777" w:rsidR="004F3F19" w:rsidRDefault="00740CAC" w:rsidP="00DC4515">
      <w:pPr>
        <w:rPr>
          <w:lang w:val="fr-CA"/>
        </w:rPr>
      </w:pPr>
      <w:r>
        <w:rPr>
          <w:lang w:val="fr-CA"/>
        </w:rPr>
        <w:t>Elle d</w:t>
      </w:r>
      <w:r w:rsidR="00DC4515">
        <w:rPr>
          <w:lang w:val="fr-CA"/>
        </w:rPr>
        <w:t>oit posséder</w:t>
      </w:r>
      <w:r w:rsidR="004F3F19">
        <w:rPr>
          <w:lang w:val="fr-CA"/>
        </w:rPr>
        <w:t xml:space="preserve"> son cours en urgence garderie</w:t>
      </w:r>
      <w:r w:rsidR="00EF08AD">
        <w:rPr>
          <w:lang w:val="fr-CA"/>
        </w:rPr>
        <w:t xml:space="preserve"> volet allergie sévère</w:t>
      </w:r>
      <w:r w:rsidR="003A6E00">
        <w:rPr>
          <w:lang w:val="fr-CA"/>
        </w:rPr>
        <w:t xml:space="preserve"> (possibilité de le faire éventuellement)</w:t>
      </w:r>
      <w:r w:rsidR="004F3F19">
        <w:rPr>
          <w:lang w:val="fr-CA"/>
        </w:rPr>
        <w:t>.</w:t>
      </w:r>
    </w:p>
    <w:p w14:paraId="1D387ED5" w14:textId="77777777" w:rsidR="001D048F" w:rsidRPr="001D048F" w:rsidRDefault="001D048F" w:rsidP="00DC4515">
      <w:pPr>
        <w:rPr>
          <w:rFonts w:ascii="Calibri" w:hAnsi="Calibri" w:cs="Calibri"/>
          <w:color w:val="000000"/>
          <w:lang w:val="fr-CA"/>
        </w:rPr>
      </w:pPr>
    </w:p>
    <w:p w14:paraId="1B6676D7" w14:textId="77777777" w:rsidR="001D048F" w:rsidRPr="004F167A" w:rsidRDefault="001D048F" w:rsidP="001D048F">
      <w:pPr>
        <w:shd w:val="clear" w:color="auto" w:fill="000099"/>
        <w:outlineLvl w:val="2"/>
        <w:rPr>
          <w:rFonts w:ascii="Arial" w:hAnsi="Arial" w:cs="Arial"/>
          <w:b/>
          <w:bCs/>
          <w:color w:val="FFFFFF"/>
          <w:sz w:val="21"/>
          <w:szCs w:val="21"/>
          <w:lang w:val="fr-CA"/>
        </w:rPr>
      </w:pPr>
      <w:r>
        <w:rPr>
          <w:rFonts w:ascii="Arial" w:hAnsi="Arial" w:cs="Arial"/>
          <w:b/>
          <w:bCs/>
          <w:color w:val="FFFFFF"/>
          <w:sz w:val="21"/>
          <w:szCs w:val="21"/>
          <w:lang w:val="fr-CA"/>
        </w:rPr>
        <w:t>Salaire</w:t>
      </w:r>
    </w:p>
    <w:p w14:paraId="44E9D831" w14:textId="77777777" w:rsidR="004F3F19" w:rsidRDefault="00740CAC" w:rsidP="004F3F19">
      <w:pPr>
        <w:jc w:val="both"/>
        <w:rPr>
          <w:lang w:val="fr-CA"/>
        </w:rPr>
      </w:pPr>
      <w:r>
        <w:rPr>
          <w:lang w:val="fr-CA"/>
        </w:rPr>
        <w:t>À</w:t>
      </w:r>
      <w:r w:rsidR="001D048F">
        <w:rPr>
          <w:lang w:val="fr-CA"/>
        </w:rPr>
        <w:t xml:space="preserve"> discuter</w:t>
      </w:r>
    </w:p>
    <w:p w14:paraId="5A17B195" w14:textId="77777777" w:rsidR="001D048F" w:rsidRDefault="001D048F" w:rsidP="004F3F19">
      <w:pPr>
        <w:jc w:val="both"/>
        <w:rPr>
          <w:lang w:val="fr-CA"/>
        </w:rPr>
      </w:pPr>
    </w:p>
    <w:p w14:paraId="5A047C8A" w14:textId="77777777" w:rsidR="001D048F" w:rsidRPr="004F167A" w:rsidRDefault="001D048F" w:rsidP="001D048F">
      <w:pPr>
        <w:shd w:val="clear" w:color="auto" w:fill="000099"/>
        <w:outlineLvl w:val="2"/>
        <w:rPr>
          <w:rFonts w:ascii="Arial" w:hAnsi="Arial" w:cs="Arial"/>
          <w:b/>
          <w:bCs/>
          <w:color w:val="FFFFFF"/>
          <w:sz w:val="21"/>
          <w:szCs w:val="21"/>
          <w:lang w:val="fr-CA"/>
        </w:rPr>
      </w:pPr>
      <w:r>
        <w:rPr>
          <w:rFonts w:ascii="Arial" w:hAnsi="Arial" w:cs="Arial"/>
          <w:b/>
          <w:bCs/>
          <w:color w:val="FFFFFF"/>
          <w:sz w:val="21"/>
          <w:szCs w:val="21"/>
          <w:lang w:val="fr-CA"/>
        </w:rPr>
        <w:t>Horaire</w:t>
      </w:r>
    </w:p>
    <w:p w14:paraId="792AAB0C" w14:textId="77777777" w:rsidR="00647BBD" w:rsidRDefault="003A6E00" w:rsidP="004F3F19">
      <w:pPr>
        <w:jc w:val="both"/>
        <w:rPr>
          <w:lang w:val="fr-CA"/>
        </w:rPr>
      </w:pPr>
      <w:r>
        <w:rPr>
          <w:lang w:val="fr-CA"/>
        </w:rPr>
        <w:t>Variable</w:t>
      </w:r>
    </w:p>
    <w:p w14:paraId="74F0E14B" w14:textId="77777777" w:rsidR="001D048F" w:rsidRDefault="001D048F" w:rsidP="004F3F19">
      <w:pPr>
        <w:jc w:val="both"/>
        <w:rPr>
          <w:lang w:val="fr-CA"/>
        </w:rPr>
      </w:pPr>
    </w:p>
    <w:p w14:paraId="57FFF6DA" w14:textId="77777777" w:rsidR="004F3F19" w:rsidRDefault="004F3F19" w:rsidP="004F3F19">
      <w:pPr>
        <w:jc w:val="both"/>
        <w:rPr>
          <w:lang w:val="fr-CA"/>
        </w:rPr>
      </w:pPr>
      <w:r>
        <w:rPr>
          <w:lang w:val="fr-CA"/>
        </w:rPr>
        <w:t xml:space="preserve">Veuillez contacter </w:t>
      </w:r>
      <w:r w:rsidR="00EF08AD">
        <w:rPr>
          <w:lang w:val="fr-CA"/>
        </w:rPr>
        <w:t xml:space="preserve">Patricia </w:t>
      </w:r>
      <w:proofErr w:type="spellStart"/>
      <w:r w:rsidR="00EF08AD">
        <w:rPr>
          <w:lang w:val="fr-CA"/>
        </w:rPr>
        <w:t>Mercurio</w:t>
      </w:r>
      <w:proofErr w:type="spellEnd"/>
      <w:r w:rsidR="00EF08AD">
        <w:rPr>
          <w:lang w:val="fr-CA"/>
        </w:rPr>
        <w:t xml:space="preserve"> au 450-437-9993 </w:t>
      </w:r>
      <w:r w:rsidR="00473D18">
        <w:rPr>
          <w:lang w:val="fr-CA"/>
        </w:rPr>
        <w:t xml:space="preserve">ou envoyez votre CV </w:t>
      </w:r>
      <w:r w:rsidR="00EF08AD">
        <w:rPr>
          <w:lang w:val="fr-CA"/>
        </w:rPr>
        <w:t>21castillon@gmail.com</w:t>
      </w:r>
      <w:r w:rsidR="00473D18">
        <w:rPr>
          <w:lang w:val="fr-CA"/>
        </w:rPr>
        <w:t xml:space="preserve"> </w:t>
      </w:r>
    </w:p>
    <w:p w14:paraId="11ADE5BC" w14:textId="77777777" w:rsidR="00473D18" w:rsidRPr="004F3F19" w:rsidRDefault="00473D18" w:rsidP="004F3F19">
      <w:pPr>
        <w:jc w:val="both"/>
        <w:rPr>
          <w:lang w:val="fr-CA"/>
        </w:rPr>
      </w:pPr>
    </w:p>
    <w:sectPr w:rsidR="00473D18" w:rsidRPr="004F3F19" w:rsidSect="00933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826"/>
    <w:multiLevelType w:val="hybridMultilevel"/>
    <w:tmpl w:val="0554B7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19"/>
    <w:rsid w:val="000002DE"/>
    <w:rsid w:val="00006664"/>
    <w:rsid w:val="00017C1B"/>
    <w:rsid w:val="000248F5"/>
    <w:rsid w:val="0003091F"/>
    <w:rsid w:val="00032646"/>
    <w:rsid w:val="00033B42"/>
    <w:rsid w:val="0003637A"/>
    <w:rsid w:val="00040BEA"/>
    <w:rsid w:val="000431B8"/>
    <w:rsid w:val="00046076"/>
    <w:rsid w:val="0005115D"/>
    <w:rsid w:val="000526A9"/>
    <w:rsid w:val="000535CC"/>
    <w:rsid w:val="00054C0D"/>
    <w:rsid w:val="00054FED"/>
    <w:rsid w:val="00057099"/>
    <w:rsid w:val="0006141B"/>
    <w:rsid w:val="00061C31"/>
    <w:rsid w:val="000626BB"/>
    <w:rsid w:val="00064987"/>
    <w:rsid w:val="00066A71"/>
    <w:rsid w:val="00067322"/>
    <w:rsid w:val="0007580E"/>
    <w:rsid w:val="00083FAC"/>
    <w:rsid w:val="000859A8"/>
    <w:rsid w:val="00094B67"/>
    <w:rsid w:val="00097CEB"/>
    <w:rsid w:val="000A1C51"/>
    <w:rsid w:val="000A1D8D"/>
    <w:rsid w:val="000A3C21"/>
    <w:rsid w:val="000A6FDA"/>
    <w:rsid w:val="000B0ADF"/>
    <w:rsid w:val="000B41F1"/>
    <w:rsid w:val="000B6598"/>
    <w:rsid w:val="000C232E"/>
    <w:rsid w:val="000D1A32"/>
    <w:rsid w:val="000D70B9"/>
    <w:rsid w:val="000D77A9"/>
    <w:rsid w:val="000D7849"/>
    <w:rsid w:val="000E07EB"/>
    <w:rsid w:val="000E0DFA"/>
    <w:rsid w:val="000E0EFB"/>
    <w:rsid w:val="000E2B65"/>
    <w:rsid w:val="000E2C66"/>
    <w:rsid w:val="000E4E97"/>
    <w:rsid w:val="000F4D3D"/>
    <w:rsid w:val="000F4EDD"/>
    <w:rsid w:val="000F62E0"/>
    <w:rsid w:val="00106C12"/>
    <w:rsid w:val="00113896"/>
    <w:rsid w:val="001215D2"/>
    <w:rsid w:val="00121908"/>
    <w:rsid w:val="0012447F"/>
    <w:rsid w:val="00127D62"/>
    <w:rsid w:val="00144D2D"/>
    <w:rsid w:val="00157098"/>
    <w:rsid w:val="001605B6"/>
    <w:rsid w:val="00160FC4"/>
    <w:rsid w:val="00163015"/>
    <w:rsid w:val="001674BB"/>
    <w:rsid w:val="001709DF"/>
    <w:rsid w:val="001720A7"/>
    <w:rsid w:val="00172A29"/>
    <w:rsid w:val="00172A3D"/>
    <w:rsid w:val="0017379C"/>
    <w:rsid w:val="00174DB9"/>
    <w:rsid w:val="00175292"/>
    <w:rsid w:val="00177892"/>
    <w:rsid w:val="00184682"/>
    <w:rsid w:val="001930C1"/>
    <w:rsid w:val="00193769"/>
    <w:rsid w:val="00196607"/>
    <w:rsid w:val="001A1FE3"/>
    <w:rsid w:val="001A3811"/>
    <w:rsid w:val="001A3A2C"/>
    <w:rsid w:val="001A51AF"/>
    <w:rsid w:val="001A720C"/>
    <w:rsid w:val="001B0659"/>
    <w:rsid w:val="001B226B"/>
    <w:rsid w:val="001B2A26"/>
    <w:rsid w:val="001B3B29"/>
    <w:rsid w:val="001B667A"/>
    <w:rsid w:val="001B6974"/>
    <w:rsid w:val="001C1BDE"/>
    <w:rsid w:val="001D0463"/>
    <w:rsid w:val="001D048F"/>
    <w:rsid w:val="001D29EE"/>
    <w:rsid w:val="001D4DA4"/>
    <w:rsid w:val="001D72D5"/>
    <w:rsid w:val="001F2D5B"/>
    <w:rsid w:val="001F3048"/>
    <w:rsid w:val="001F39EF"/>
    <w:rsid w:val="00214A04"/>
    <w:rsid w:val="00214F12"/>
    <w:rsid w:val="0022052F"/>
    <w:rsid w:val="0022320F"/>
    <w:rsid w:val="00226B7B"/>
    <w:rsid w:val="002275D5"/>
    <w:rsid w:val="00232647"/>
    <w:rsid w:val="0023356A"/>
    <w:rsid w:val="002365CC"/>
    <w:rsid w:val="00236CAF"/>
    <w:rsid w:val="002400D5"/>
    <w:rsid w:val="00255DA3"/>
    <w:rsid w:val="0025610E"/>
    <w:rsid w:val="00262F6C"/>
    <w:rsid w:val="00272422"/>
    <w:rsid w:val="00272B43"/>
    <w:rsid w:val="002775E3"/>
    <w:rsid w:val="00287137"/>
    <w:rsid w:val="00287C07"/>
    <w:rsid w:val="00293187"/>
    <w:rsid w:val="002A386D"/>
    <w:rsid w:val="002C4394"/>
    <w:rsid w:val="002C69CD"/>
    <w:rsid w:val="002D71FB"/>
    <w:rsid w:val="002E0B79"/>
    <w:rsid w:val="002E1209"/>
    <w:rsid w:val="002E571A"/>
    <w:rsid w:val="002E57DE"/>
    <w:rsid w:val="00300025"/>
    <w:rsid w:val="00302256"/>
    <w:rsid w:val="00307BA2"/>
    <w:rsid w:val="00311240"/>
    <w:rsid w:val="003151C2"/>
    <w:rsid w:val="00315E13"/>
    <w:rsid w:val="00317AEF"/>
    <w:rsid w:val="003277BE"/>
    <w:rsid w:val="003349F1"/>
    <w:rsid w:val="0034297E"/>
    <w:rsid w:val="00342BA1"/>
    <w:rsid w:val="00351852"/>
    <w:rsid w:val="00355692"/>
    <w:rsid w:val="00356528"/>
    <w:rsid w:val="0035775C"/>
    <w:rsid w:val="00362D7A"/>
    <w:rsid w:val="00367A13"/>
    <w:rsid w:val="00376F58"/>
    <w:rsid w:val="0037798E"/>
    <w:rsid w:val="003846C7"/>
    <w:rsid w:val="0038519E"/>
    <w:rsid w:val="00385485"/>
    <w:rsid w:val="00387160"/>
    <w:rsid w:val="00391052"/>
    <w:rsid w:val="003910C1"/>
    <w:rsid w:val="00391801"/>
    <w:rsid w:val="00395C12"/>
    <w:rsid w:val="003A171F"/>
    <w:rsid w:val="003A407A"/>
    <w:rsid w:val="003A5E9E"/>
    <w:rsid w:val="003A6E00"/>
    <w:rsid w:val="003A7B97"/>
    <w:rsid w:val="003B40DB"/>
    <w:rsid w:val="003C7536"/>
    <w:rsid w:val="003D59CD"/>
    <w:rsid w:val="003D5BB8"/>
    <w:rsid w:val="003E02D3"/>
    <w:rsid w:val="003E64C8"/>
    <w:rsid w:val="003E6672"/>
    <w:rsid w:val="003F0EE8"/>
    <w:rsid w:val="003F251E"/>
    <w:rsid w:val="003F7399"/>
    <w:rsid w:val="00411FE8"/>
    <w:rsid w:val="004158C8"/>
    <w:rsid w:val="00423237"/>
    <w:rsid w:val="00425F2B"/>
    <w:rsid w:val="0042713D"/>
    <w:rsid w:val="004277FC"/>
    <w:rsid w:val="00432BB9"/>
    <w:rsid w:val="0043688C"/>
    <w:rsid w:val="00436D85"/>
    <w:rsid w:val="0044181A"/>
    <w:rsid w:val="00442F7F"/>
    <w:rsid w:val="004475BA"/>
    <w:rsid w:val="00454CFB"/>
    <w:rsid w:val="00460592"/>
    <w:rsid w:val="00472F09"/>
    <w:rsid w:val="00473569"/>
    <w:rsid w:val="00473D18"/>
    <w:rsid w:val="0047462D"/>
    <w:rsid w:val="004756F3"/>
    <w:rsid w:val="004806E0"/>
    <w:rsid w:val="00481373"/>
    <w:rsid w:val="00485AA7"/>
    <w:rsid w:val="004901FD"/>
    <w:rsid w:val="00493EAF"/>
    <w:rsid w:val="00496083"/>
    <w:rsid w:val="00497D87"/>
    <w:rsid w:val="004A20DA"/>
    <w:rsid w:val="004B26CA"/>
    <w:rsid w:val="004C0909"/>
    <w:rsid w:val="004C5734"/>
    <w:rsid w:val="004C5785"/>
    <w:rsid w:val="004D354B"/>
    <w:rsid w:val="004E0759"/>
    <w:rsid w:val="004E29C7"/>
    <w:rsid w:val="004F16AD"/>
    <w:rsid w:val="004F2835"/>
    <w:rsid w:val="004F3F19"/>
    <w:rsid w:val="004F4776"/>
    <w:rsid w:val="004F604F"/>
    <w:rsid w:val="00502D15"/>
    <w:rsid w:val="00504070"/>
    <w:rsid w:val="00507844"/>
    <w:rsid w:val="00521295"/>
    <w:rsid w:val="00521410"/>
    <w:rsid w:val="00522224"/>
    <w:rsid w:val="00523F7F"/>
    <w:rsid w:val="00524F21"/>
    <w:rsid w:val="00525D59"/>
    <w:rsid w:val="00535937"/>
    <w:rsid w:val="0055072B"/>
    <w:rsid w:val="005508DA"/>
    <w:rsid w:val="00552370"/>
    <w:rsid w:val="00554C9B"/>
    <w:rsid w:val="005567E6"/>
    <w:rsid w:val="005613F4"/>
    <w:rsid w:val="00563F1F"/>
    <w:rsid w:val="00566787"/>
    <w:rsid w:val="00566871"/>
    <w:rsid w:val="00570859"/>
    <w:rsid w:val="0057287C"/>
    <w:rsid w:val="005731E6"/>
    <w:rsid w:val="00583ACC"/>
    <w:rsid w:val="005919E1"/>
    <w:rsid w:val="00591CE1"/>
    <w:rsid w:val="005973DF"/>
    <w:rsid w:val="005A217F"/>
    <w:rsid w:val="005A45C8"/>
    <w:rsid w:val="005A4DA2"/>
    <w:rsid w:val="005A76C4"/>
    <w:rsid w:val="005B0D6E"/>
    <w:rsid w:val="005B2D5D"/>
    <w:rsid w:val="005B3E1E"/>
    <w:rsid w:val="005B4A0B"/>
    <w:rsid w:val="005C06C7"/>
    <w:rsid w:val="005C1290"/>
    <w:rsid w:val="005C56B2"/>
    <w:rsid w:val="005D272A"/>
    <w:rsid w:val="005E3FE1"/>
    <w:rsid w:val="005F466D"/>
    <w:rsid w:val="005F7D09"/>
    <w:rsid w:val="00601775"/>
    <w:rsid w:val="0060430A"/>
    <w:rsid w:val="0061190E"/>
    <w:rsid w:val="00616456"/>
    <w:rsid w:val="0062210C"/>
    <w:rsid w:val="00622DA8"/>
    <w:rsid w:val="00627B57"/>
    <w:rsid w:val="0063315F"/>
    <w:rsid w:val="00634216"/>
    <w:rsid w:val="0063433B"/>
    <w:rsid w:val="00637315"/>
    <w:rsid w:val="00637DC1"/>
    <w:rsid w:val="006403E2"/>
    <w:rsid w:val="00641967"/>
    <w:rsid w:val="00643F8F"/>
    <w:rsid w:val="006453F9"/>
    <w:rsid w:val="006457C7"/>
    <w:rsid w:val="00647BBD"/>
    <w:rsid w:val="00650959"/>
    <w:rsid w:val="00651DAE"/>
    <w:rsid w:val="00654E59"/>
    <w:rsid w:val="00657689"/>
    <w:rsid w:val="00661278"/>
    <w:rsid w:val="00663225"/>
    <w:rsid w:val="00665082"/>
    <w:rsid w:val="006658A8"/>
    <w:rsid w:val="00670EAD"/>
    <w:rsid w:val="00673F06"/>
    <w:rsid w:val="00676FC3"/>
    <w:rsid w:val="006778EB"/>
    <w:rsid w:val="00680027"/>
    <w:rsid w:val="006804AF"/>
    <w:rsid w:val="00693018"/>
    <w:rsid w:val="006937D0"/>
    <w:rsid w:val="006A0028"/>
    <w:rsid w:val="006A0DE9"/>
    <w:rsid w:val="006A11C2"/>
    <w:rsid w:val="006A4528"/>
    <w:rsid w:val="006A4B19"/>
    <w:rsid w:val="006A4FFF"/>
    <w:rsid w:val="006B1A55"/>
    <w:rsid w:val="006B1F9A"/>
    <w:rsid w:val="006B2D11"/>
    <w:rsid w:val="006B4A90"/>
    <w:rsid w:val="006B4C6C"/>
    <w:rsid w:val="006B4D6A"/>
    <w:rsid w:val="006B52F0"/>
    <w:rsid w:val="006C25D9"/>
    <w:rsid w:val="006D2DB0"/>
    <w:rsid w:val="006D33A8"/>
    <w:rsid w:val="006D45B6"/>
    <w:rsid w:val="006D5550"/>
    <w:rsid w:val="006E69E5"/>
    <w:rsid w:val="006E72FE"/>
    <w:rsid w:val="006F3C5B"/>
    <w:rsid w:val="006F41A4"/>
    <w:rsid w:val="006F4421"/>
    <w:rsid w:val="006F48AE"/>
    <w:rsid w:val="006F68FF"/>
    <w:rsid w:val="006F6BE6"/>
    <w:rsid w:val="00700EEE"/>
    <w:rsid w:val="0070377D"/>
    <w:rsid w:val="007051E6"/>
    <w:rsid w:val="007071BF"/>
    <w:rsid w:val="00715177"/>
    <w:rsid w:val="00717B8D"/>
    <w:rsid w:val="00721718"/>
    <w:rsid w:val="00723EA9"/>
    <w:rsid w:val="00725461"/>
    <w:rsid w:val="00736FB6"/>
    <w:rsid w:val="00740CAC"/>
    <w:rsid w:val="007458E3"/>
    <w:rsid w:val="0074590C"/>
    <w:rsid w:val="00750DE8"/>
    <w:rsid w:val="0075378C"/>
    <w:rsid w:val="007550C3"/>
    <w:rsid w:val="007621F2"/>
    <w:rsid w:val="007636E3"/>
    <w:rsid w:val="00766311"/>
    <w:rsid w:val="0077228A"/>
    <w:rsid w:val="00777D01"/>
    <w:rsid w:val="00781791"/>
    <w:rsid w:val="0078313F"/>
    <w:rsid w:val="0078665A"/>
    <w:rsid w:val="00792D2C"/>
    <w:rsid w:val="00797942"/>
    <w:rsid w:val="00797D97"/>
    <w:rsid w:val="007A1884"/>
    <w:rsid w:val="007A2029"/>
    <w:rsid w:val="007A59ED"/>
    <w:rsid w:val="007B1E64"/>
    <w:rsid w:val="007C3D97"/>
    <w:rsid w:val="007D07B0"/>
    <w:rsid w:val="007D223D"/>
    <w:rsid w:val="007D47DF"/>
    <w:rsid w:val="007D7C25"/>
    <w:rsid w:val="007E0A7B"/>
    <w:rsid w:val="007E63E6"/>
    <w:rsid w:val="007F0FC2"/>
    <w:rsid w:val="007F36A8"/>
    <w:rsid w:val="00800CC2"/>
    <w:rsid w:val="008020A6"/>
    <w:rsid w:val="00805E90"/>
    <w:rsid w:val="00807C35"/>
    <w:rsid w:val="00811541"/>
    <w:rsid w:val="00815FBC"/>
    <w:rsid w:val="008175EE"/>
    <w:rsid w:val="00824151"/>
    <w:rsid w:val="0082651B"/>
    <w:rsid w:val="00826BE0"/>
    <w:rsid w:val="00827A3E"/>
    <w:rsid w:val="00836B9A"/>
    <w:rsid w:val="008403BB"/>
    <w:rsid w:val="008413AF"/>
    <w:rsid w:val="00841784"/>
    <w:rsid w:val="00841FD0"/>
    <w:rsid w:val="00845171"/>
    <w:rsid w:val="00850534"/>
    <w:rsid w:val="008524E9"/>
    <w:rsid w:val="008534D7"/>
    <w:rsid w:val="008544DE"/>
    <w:rsid w:val="0085503D"/>
    <w:rsid w:val="00857630"/>
    <w:rsid w:val="00864047"/>
    <w:rsid w:val="00864602"/>
    <w:rsid w:val="008764E8"/>
    <w:rsid w:val="00877049"/>
    <w:rsid w:val="00883327"/>
    <w:rsid w:val="0089089F"/>
    <w:rsid w:val="008913D9"/>
    <w:rsid w:val="008915F9"/>
    <w:rsid w:val="00892830"/>
    <w:rsid w:val="0089638D"/>
    <w:rsid w:val="00896E4D"/>
    <w:rsid w:val="008A0036"/>
    <w:rsid w:val="008A0B6E"/>
    <w:rsid w:val="008A1837"/>
    <w:rsid w:val="008A284E"/>
    <w:rsid w:val="008A3170"/>
    <w:rsid w:val="008B4230"/>
    <w:rsid w:val="008C1F6F"/>
    <w:rsid w:val="008D26D6"/>
    <w:rsid w:val="008D3E17"/>
    <w:rsid w:val="008D3EAB"/>
    <w:rsid w:val="008E0F5E"/>
    <w:rsid w:val="008E305C"/>
    <w:rsid w:val="00904B86"/>
    <w:rsid w:val="0091322C"/>
    <w:rsid w:val="00914343"/>
    <w:rsid w:val="00915C84"/>
    <w:rsid w:val="0092420D"/>
    <w:rsid w:val="00927D13"/>
    <w:rsid w:val="00931E54"/>
    <w:rsid w:val="00933076"/>
    <w:rsid w:val="00933DF6"/>
    <w:rsid w:val="00951703"/>
    <w:rsid w:val="00952B09"/>
    <w:rsid w:val="00954D09"/>
    <w:rsid w:val="00954E12"/>
    <w:rsid w:val="009550EC"/>
    <w:rsid w:val="00955EFE"/>
    <w:rsid w:val="00956DC6"/>
    <w:rsid w:val="00957961"/>
    <w:rsid w:val="00960C46"/>
    <w:rsid w:val="00960FDB"/>
    <w:rsid w:val="009612EB"/>
    <w:rsid w:val="0096379D"/>
    <w:rsid w:val="00964AB6"/>
    <w:rsid w:val="00970471"/>
    <w:rsid w:val="00973FC3"/>
    <w:rsid w:val="00976206"/>
    <w:rsid w:val="00976387"/>
    <w:rsid w:val="00976E85"/>
    <w:rsid w:val="00982ABA"/>
    <w:rsid w:val="00991FAF"/>
    <w:rsid w:val="009925BC"/>
    <w:rsid w:val="00995F1B"/>
    <w:rsid w:val="009A7083"/>
    <w:rsid w:val="009B0DD5"/>
    <w:rsid w:val="009B284D"/>
    <w:rsid w:val="009B3B79"/>
    <w:rsid w:val="009B6F86"/>
    <w:rsid w:val="009C1618"/>
    <w:rsid w:val="009C361E"/>
    <w:rsid w:val="009C3A4E"/>
    <w:rsid w:val="009C77ED"/>
    <w:rsid w:val="009D0328"/>
    <w:rsid w:val="009D1E26"/>
    <w:rsid w:val="009D22D9"/>
    <w:rsid w:val="009D7D9F"/>
    <w:rsid w:val="009E0148"/>
    <w:rsid w:val="009E5A3A"/>
    <w:rsid w:val="009F2754"/>
    <w:rsid w:val="009F48AA"/>
    <w:rsid w:val="00A00D9E"/>
    <w:rsid w:val="00A02E44"/>
    <w:rsid w:val="00A07728"/>
    <w:rsid w:val="00A1058F"/>
    <w:rsid w:val="00A11F59"/>
    <w:rsid w:val="00A1395C"/>
    <w:rsid w:val="00A3358E"/>
    <w:rsid w:val="00A34AA7"/>
    <w:rsid w:val="00A35B87"/>
    <w:rsid w:val="00A35BB7"/>
    <w:rsid w:val="00A37461"/>
    <w:rsid w:val="00A40FA9"/>
    <w:rsid w:val="00A457E3"/>
    <w:rsid w:val="00A536B5"/>
    <w:rsid w:val="00A668B0"/>
    <w:rsid w:val="00A674C0"/>
    <w:rsid w:val="00A7478A"/>
    <w:rsid w:val="00A763E8"/>
    <w:rsid w:val="00A77394"/>
    <w:rsid w:val="00A869DD"/>
    <w:rsid w:val="00A90D78"/>
    <w:rsid w:val="00A91BFD"/>
    <w:rsid w:val="00A9333D"/>
    <w:rsid w:val="00A96294"/>
    <w:rsid w:val="00A966F0"/>
    <w:rsid w:val="00A96AFE"/>
    <w:rsid w:val="00A96B3C"/>
    <w:rsid w:val="00AA072C"/>
    <w:rsid w:val="00AB0888"/>
    <w:rsid w:val="00AB322D"/>
    <w:rsid w:val="00AC359A"/>
    <w:rsid w:val="00AC7C75"/>
    <w:rsid w:val="00AD1A46"/>
    <w:rsid w:val="00AD5C55"/>
    <w:rsid w:val="00AE09FA"/>
    <w:rsid w:val="00AE4A79"/>
    <w:rsid w:val="00AE7759"/>
    <w:rsid w:val="00AE7A18"/>
    <w:rsid w:val="00AF0A58"/>
    <w:rsid w:val="00AF2F97"/>
    <w:rsid w:val="00AF35D5"/>
    <w:rsid w:val="00AF4E41"/>
    <w:rsid w:val="00AF79C2"/>
    <w:rsid w:val="00B04144"/>
    <w:rsid w:val="00B07454"/>
    <w:rsid w:val="00B15797"/>
    <w:rsid w:val="00B160AD"/>
    <w:rsid w:val="00B30176"/>
    <w:rsid w:val="00B34EAE"/>
    <w:rsid w:val="00B36F24"/>
    <w:rsid w:val="00B37A3C"/>
    <w:rsid w:val="00B37E39"/>
    <w:rsid w:val="00B47E1E"/>
    <w:rsid w:val="00B55B47"/>
    <w:rsid w:val="00B55D6D"/>
    <w:rsid w:val="00B60DC3"/>
    <w:rsid w:val="00B6175D"/>
    <w:rsid w:val="00B62BFF"/>
    <w:rsid w:val="00B62FFB"/>
    <w:rsid w:val="00B70B38"/>
    <w:rsid w:val="00B74408"/>
    <w:rsid w:val="00B77C5F"/>
    <w:rsid w:val="00B80216"/>
    <w:rsid w:val="00B80B55"/>
    <w:rsid w:val="00B80F6C"/>
    <w:rsid w:val="00B82001"/>
    <w:rsid w:val="00B848E0"/>
    <w:rsid w:val="00B86B1A"/>
    <w:rsid w:val="00B9459E"/>
    <w:rsid w:val="00B968A0"/>
    <w:rsid w:val="00B969A2"/>
    <w:rsid w:val="00BB09FB"/>
    <w:rsid w:val="00BB1D36"/>
    <w:rsid w:val="00BC2C22"/>
    <w:rsid w:val="00BC48BD"/>
    <w:rsid w:val="00BC700B"/>
    <w:rsid w:val="00BC70EE"/>
    <w:rsid w:val="00BC7CCD"/>
    <w:rsid w:val="00BE4970"/>
    <w:rsid w:val="00BE6C2A"/>
    <w:rsid w:val="00BE7C7B"/>
    <w:rsid w:val="00BF4637"/>
    <w:rsid w:val="00BF4BA8"/>
    <w:rsid w:val="00C07F98"/>
    <w:rsid w:val="00C123AD"/>
    <w:rsid w:val="00C129A9"/>
    <w:rsid w:val="00C157DD"/>
    <w:rsid w:val="00C178DA"/>
    <w:rsid w:val="00C17B18"/>
    <w:rsid w:val="00C22C06"/>
    <w:rsid w:val="00C2337A"/>
    <w:rsid w:val="00C24659"/>
    <w:rsid w:val="00C24A44"/>
    <w:rsid w:val="00C25DF2"/>
    <w:rsid w:val="00C32AFD"/>
    <w:rsid w:val="00C424C4"/>
    <w:rsid w:val="00C459DE"/>
    <w:rsid w:val="00C47AF1"/>
    <w:rsid w:val="00C47CD5"/>
    <w:rsid w:val="00C500A7"/>
    <w:rsid w:val="00C510B2"/>
    <w:rsid w:val="00C54097"/>
    <w:rsid w:val="00C559A1"/>
    <w:rsid w:val="00C6182C"/>
    <w:rsid w:val="00C65755"/>
    <w:rsid w:val="00C65BB7"/>
    <w:rsid w:val="00C8118F"/>
    <w:rsid w:val="00C8257F"/>
    <w:rsid w:val="00C86366"/>
    <w:rsid w:val="00C86697"/>
    <w:rsid w:val="00C9047B"/>
    <w:rsid w:val="00C90EC1"/>
    <w:rsid w:val="00C92D01"/>
    <w:rsid w:val="00C95A53"/>
    <w:rsid w:val="00C9641B"/>
    <w:rsid w:val="00CA5131"/>
    <w:rsid w:val="00CA526C"/>
    <w:rsid w:val="00CB032B"/>
    <w:rsid w:val="00CB7B8E"/>
    <w:rsid w:val="00CB7FCE"/>
    <w:rsid w:val="00CC0DA9"/>
    <w:rsid w:val="00CC189C"/>
    <w:rsid w:val="00CC3E11"/>
    <w:rsid w:val="00CD3DE6"/>
    <w:rsid w:val="00CE4040"/>
    <w:rsid w:val="00CE4068"/>
    <w:rsid w:val="00CE5BF3"/>
    <w:rsid w:val="00CE7526"/>
    <w:rsid w:val="00CF2642"/>
    <w:rsid w:val="00CF3F8E"/>
    <w:rsid w:val="00D00641"/>
    <w:rsid w:val="00D03E8F"/>
    <w:rsid w:val="00D042C4"/>
    <w:rsid w:val="00D0449E"/>
    <w:rsid w:val="00D04F8D"/>
    <w:rsid w:val="00D10F84"/>
    <w:rsid w:val="00D174F1"/>
    <w:rsid w:val="00D217C9"/>
    <w:rsid w:val="00D23E22"/>
    <w:rsid w:val="00D26BC8"/>
    <w:rsid w:val="00D301EF"/>
    <w:rsid w:val="00D3161A"/>
    <w:rsid w:val="00D473C5"/>
    <w:rsid w:val="00D47C15"/>
    <w:rsid w:val="00D52CEA"/>
    <w:rsid w:val="00D609CE"/>
    <w:rsid w:val="00D62568"/>
    <w:rsid w:val="00D665C0"/>
    <w:rsid w:val="00D67027"/>
    <w:rsid w:val="00D70FCF"/>
    <w:rsid w:val="00D710AD"/>
    <w:rsid w:val="00D73B44"/>
    <w:rsid w:val="00D83EFA"/>
    <w:rsid w:val="00D848DC"/>
    <w:rsid w:val="00D93124"/>
    <w:rsid w:val="00D9655A"/>
    <w:rsid w:val="00D975F5"/>
    <w:rsid w:val="00DA1B45"/>
    <w:rsid w:val="00DA7201"/>
    <w:rsid w:val="00DB1B1A"/>
    <w:rsid w:val="00DB2E20"/>
    <w:rsid w:val="00DB3E3B"/>
    <w:rsid w:val="00DC2720"/>
    <w:rsid w:val="00DC3E63"/>
    <w:rsid w:val="00DC4515"/>
    <w:rsid w:val="00DC5762"/>
    <w:rsid w:val="00DC6A26"/>
    <w:rsid w:val="00DD3DA3"/>
    <w:rsid w:val="00DD450D"/>
    <w:rsid w:val="00DD5D6D"/>
    <w:rsid w:val="00DD5D9D"/>
    <w:rsid w:val="00DD5FA9"/>
    <w:rsid w:val="00DE575B"/>
    <w:rsid w:val="00DE7D9D"/>
    <w:rsid w:val="00DF71BE"/>
    <w:rsid w:val="00E00762"/>
    <w:rsid w:val="00E01E64"/>
    <w:rsid w:val="00E07DA1"/>
    <w:rsid w:val="00E11F7E"/>
    <w:rsid w:val="00E167D1"/>
    <w:rsid w:val="00E279EB"/>
    <w:rsid w:val="00E31A5D"/>
    <w:rsid w:val="00E35271"/>
    <w:rsid w:val="00E36055"/>
    <w:rsid w:val="00E44C9D"/>
    <w:rsid w:val="00E52EEC"/>
    <w:rsid w:val="00E54169"/>
    <w:rsid w:val="00E57BB9"/>
    <w:rsid w:val="00E648A3"/>
    <w:rsid w:val="00E71F08"/>
    <w:rsid w:val="00E74316"/>
    <w:rsid w:val="00E77F04"/>
    <w:rsid w:val="00E83916"/>
    <w:rsid w:val="00E85D39"/>
    <w:rsid w:val="00E9293E"/>
    <w:rsid w:val="00E94947"/>
    <w:rsid w:val="00E967A3"/>
    <w:rsid w:val="00E97A1D"/>
    <w:rsid w:val="00EA5A82"/>
    <w:rsid w:val="00EA6E94"/>
    <w:rsid w:val="00EB0453"/>
    <w:rsid w:val="00EB4475"/>
    <w:rsid w:val="00EB4BE0"/>
    <w:rsid w:val="00EB7F1C"/>
    <w:rsid w:val="00EC3069"/>
    <w:rsid w:val="00EC3B5A"/>
    <w:rsid w:val="00EC5CD0"/>
    <w:rsid w:val="00ED2C16"/>
    <w:rsid w:val="00ED2F25"/>
    <w:rsid w:val="00ED3119"/>
    <w:rsid w:val="00ED394D"/>
    <w:rsid w:val="00EE4932"/>
    <w:rsid w:val="00EE5B81"/>
    <w:rsid w:val="00EE7D1F"/>
    <w:rsid w:val="00EF08AD"/>
    <w:rsid w:val="00EF0C6B"/>
    <w:rsid w:val="00EF4231"/>
    <w:rsid w:val="00EF76EC"/>
    <w:rsid w:val="00F0396C"/>
    <w:rsid w:val="00F04B27"/>
    <w:rsid w:val="00F1010C"/>
    <w:rsid w:val="00F13DF9"/>
    <w:rsid w:val="00F14185"/>
    <w:rsid w:val="00F1473B"/>
    <w:rsid w:val="00F14987"/>
    <w:rsid w:val="00F212FA"/>
    <w:rsid w:val="00F22F68"/>
    <w:rsid w:val="00F30301"/>
    <w:rsid w:val="00F40705"/>
    <w:rsid w:val="00F47E72"/>
    <w:rsid w:val="00F51DB7"/>
    <w:rsid w:val="00F51E1B"/>
    <w:rsid w:val="00F61609"/>
    <w:rsid w:val="00F62BD9"/>
    <w:rsid w:val="00F64021"/>
    <w:rsid w:val="00F6441A"/>
    <w:rsid w:val="00F65CFA"/>
    <w:rsid w:val="00F66316"/>
    <w:rsid w:val="00F67EA8"/>
    <w:rsid w:val="00F71DC9"/>
    <w:rsid w:val="00F77746"/>
    <w:rsid w:val="00F84890"/>
    <w:rsid w:val="00F932C1"/>
    <w:rsid w:val="00F96159"/>
    <w:rsid w:val="00F9630A"/>
    <w:rsid w:val="00FA074D"/>
    <w:rsid w:val="00FA138D"/>
    <w:rsid w:val="00FA33AA"/>
    <w:rsid w:val="00FA58C9"/>
    <w:rsid w:val="00FA691D"/>
    <w:rsid w:val="00FB03B7"/>
    <w:rsid w:val="00FB09AB"/>
    <w:rsid w:val="00FB2628"/>
    <w:rsid w:val="00FB77E6"/>
    <w:rsid w:val="00FB787E"/>
    <w:rsid w:val="00FC1C4A"/>
    <w:rsid w:val="00FC72D1"/>
    <w:rsid w:val="00FE3430"/>
    <w:rsid w:val="00FE7498"/>
    <w:rsid w:val="00FE7F93"/>
    <w:rsid w:val="00FF08B3"/>
    <w:rsid w:val="00FF277A"/>
    <w:rsid w:val="00FF48D8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9155"/>
  <w15:docId w15:val="{7D490484-8EFE-4562-8478-0C405E4F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95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73D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C4515"/>
    <w:pPr>
      <w:ind w:left="708"/>
    </w:pPr>
  </w:style>
  <w:style w:type="character" w:styleId="Accentuation">
    <w:name w:val="Emphasis"/>
    <w:uiPriority w:val="20"/>
    <w:qFormat/>
    <w:rsid w:val="00DC4515"/>
    <w:rPr>
      <w:i/>
      <w:iCs/>
    </w:rPr>
  </w:style>
  <w:style w:type="paragraph" w:styleId="Titre">
    <w:name w:val="Title"/>
    <w:basedOn w:val="Normal"/>
    <w:next w:val="Normal"/>
    <w:link w:val="TitreCar"/>
    <w:qFormat/>
    <w:rsid w:val="007636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7636E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extedebulles">
    <w:name w:val="Balloon Text"/>
    <w:basedOn w:val="Normal"/>
    <w:link w:val="TextedebullesCar"/>
    <w:rsid w:val="006778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Garderie éducative Montessori, Les Jardins de l’avenir à Sainte-Julie</vt:lpstr>
      <vt:lpstr>Garderie éducative Montessori, Les Jardins de l’avenir à Sainte-Julie</vt:lpstr>
    </vt:vector>
  </TitlesOfParts>
  <Company/>
  <LinksUpToDate>false</LinksUpToDate>
  <CharactersWithSpaces>1618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mailto:lesjardinsdelavenir@hotmail.ca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Garderie éducative Montessori, Les Jardins de l’avenir à Sainte-Julie</dc:title>
  <dc:creator>daycare</dc:creator>
  <cp:lastModifiedBy>SAA Accueil</cp:lastModifiedBy>
  <cp:revision>2</cp:revision>
  <dcterms:created xsi:type="dcterms:W3CDTF">2020-01-24T19:49:00Z</dcterms:created>
  <dcterms:modified xsi:type="dcterms:W3CDTF">2020-01-24T19:49:00Z</dcterms:modified>
</cp:coreProperties>
</file>